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85444" w14:textId="77777777" w:rsidR="00FE486F" w:rsidRDefault="00FE486F" w:rsidP="00FE486F"/>
    <w:p w14:paraId="410588B3" w14:textId="77777777" w:rsidR="00FE486F" w:rsidRDefault="00FE486F" w:rsidP="009052B5">
      <w:pPr>
        <w:jc w:val="both"/>
      </w:pPr>
      <w:r>
        <w:t>ACTA DE LA SESSIO ORDINÀRIA DE PLE DE L’AJUNTAMENT DE RIALP CORRESPONENT AL DIA</w:t>
      </w:r>
    </w:p>
    <w:p w14:paraId="0C5A0642" w14:textId="1DFD74A8" w:rsidR="00FE486F" w:rsidRDefault="00FE486F" w:rsidP="009052B5">
      <w:pPr>
        <w:jc w:val="both"/>
      </w:pPr>
      <w:r>
        <w:t>24 DE SETEMBRE DE 2020</w:t>
      </w:r>
    </w:p>
    <w:p w14:paraId="74AED389" w14:textId="77777777" w:rsidR="00FE486F" w:rsidRDefault="00FE486F" w:rsidP="009052B5">
      <w:pPr>
        <w:jc w:val="both"/>
      </w:pPr>
    </w:p>
    <w:p w14:paraId="71F62C7F" w14:textId="77777777" w:rsidR="00FE486F" w:rsidRDefault="00FE486F" w:rsidP="009052B5">
      <w:pPr>
        <w:jc w:val="both"/>
      </w:pPr>
    </w:p>
    <w:p w14:paraId="4D937B02" w14:textId="77777777" w:rsidR="00FE486F" w:rsidRDefault="00FE486F" w:rsidP="009052B5">
      <w:pPr>
        <w:jc w:val="both"/>
      </w:pPr>
      <w:r>
        <w:t>Lloc: Sala de Plens de l’Ajuntament de Rialp</w:t>
      </w:r>
    </w:p>
    <w:p w14:paraId="42865CCD" w14:textId="2C00D65E" w:rsidR="00FE486F" w:rsidRDefault="00FE486F" w:rsidP="009052B5">
      <w:pPr>
        <w:jc w:val="both"/>
      </w:pPr>
      <w:r>
        <w:t>Hora d’inici: 20:45 hores</w:t>
      </w:r>
    </w:p>
    <w:p w14:paraId="37A30B6D" w14:textId="5A13F074" w:rsidR="00FE486F" w:rsidRDefault="00FE486F" w:rsidP="009052B5">
      <w:pPr>
        <w:jc w:val="both"/>
      </w:pPr>
      <w:r>
        <w:t>Hora d’acabament: 21:30 hores</w:t>
      </w:r>
    </w:p>
    <w:p w14:paraId="04FA1E1B" w14:textId="77777777" w:rsidR="00FE486F" w:rsidRDefault="00FE486F" w:rsidP="009052B5">
      <w:pPr>
        <w:jc w:val="both"/>
      </w:pPr>
      <w:r>
        <w:t>Membres assistents: Gerard Sabarich Fernadez-Coto, Alcalde (Junts per Catalunya Rialp), i els</w:t>
      </w:r>
    </w:p>
    <w:p w14:paraId="602586A5" w14:textId="0F554F98" w:rsidR="00FE486F" w:rsidRDefault="00FE486F" w:rsidP="009052B5">
      <w:pPr>
        <w:jc w:val="both"/>
      </w:pPr>
      <w:r>
        <w:t xml:space="preserve">regidors Jordi Altieri Montserrat (Junts per Catalunya Rialp), </w:t>
      </w:r>
      <w:r w:rsidR="009E06C4">
        <w:t xml:space="preserve"> </w:t>
      </w:r>
      <w:r>
        <w:t>Maria Lozoya Ardiaca i Francesc Viròs Jantorre (Junts per Catalunya Rialp),</w:t>
      </w:r>
    </w:p>
    <w:p w14:paraId="1AAB5796" w14:textId="77777777" w:rsidR="00FE486F" w:rsidRDefault="00FE486F" w:rsidP="009052B5">
      <w:pPr>
        <w:jc w:val="both"/>
      </w:pPr>
      <w:r>
        <w:t>Daniel Llopis Giralte (Fem Municipi Rialp-ERC-AM) i Ahika Jaeschke Tripiana (Fem Municipi</w:t>
      </w:r>
    </w:p>
    <w:p w14:paraId="3A4BE1B2" w14:textId="56DB278D" w:rsidR="00FE486F" w:rsidRDefault="00FE486F" w:rsidP="009052B5">
      <w:pPr>
        <w:jc w:val="both"/>
      </w:pPr>
      <w:r>
        <w:t>Rialp-ERC-AM)</w:t>
      </w:r>
    </w:p>
    <w:p w14:paraId="308921F1" w14:textId="1CBBFA4B" w:rsidR="009E06C4" w:rsidRDefault="009E06C4" w:rsidP="009052B5">
      <w:pPr>
        <w:jc w:val="both"/>
      </w:pPr>
      <w:r>
        <w:t>El Regidor Jordi Abrantes Vidal (Junts per Catalunya Rialp) s’incorpora a la sessió en el punt cinquè de l’odre del dia</w:t>
      </w:r>
    </w:p>
    <w:p w14:paraId="0C1E3917" w14:textId="77777777" w:rsidR="00FE486F" w:rsidRDefault="00FE486F" w:rsidP="009052B5">
      <w:pPr>
        <w:jc w:val="both"/>
      </w:pPr>
      <w:r>
        <w:t>Secretari: Enric Bergadà Abelló, que ho és de la Corporació.</w:t>
      </w:r>
    </w:p>
    <w:p w14:paraId="7E80EF82" w14:textId="77777777" w:rsidR="00FE486F" w:rsidRDefault="00FE486F" w:rsidP="009052B5">
      <w:pPr>
        <w:jc w:val="both"/>
      </w:pPr>
    </w:p>
    <w:p w14:paraId="33714B5C" w14:textId="77777777" w:rsidR="00FE486F" w:rsidRDefault="00FE486F" w:rsidP="009052B5">
      <w:pPr>
        <w:jc w:val="both"/>
      </w:pPr>
      <w:r>
        <w:t>Assumptes tractats i acords adoptats:</w:t>
      </w:r>
    </w:p>
    <w:p w14:paraId="1C64C916" w14:textId="77777777" w:rsidR="00FE486F" w:rsidRDefault="00FE486F" w:rsidP="009052B5">
      <w:pPr>
        <w:jc w:val="both"/>
      </w:pPr>
    </w:p>
    <w:p w14:paraId="7EA7AF37" w14:textId="77777777" w:rsidR="00FE486F" w:rsidRDefault="00FE486F" w:rsidP="009052B5">
      <w:pPr>
        <w:jc w:val="both"/>
      </w:pPr>
    </w:p>
    <w:p w14:paraId="01F9BAC9" w14:textId="77777777" w:rsidR="00FE486F" w:rsidRDefault="00FE486F" w:rsidP="009052B5">
      <w:pPr>
        <w:jc w:val="both"/>
      </w:pPr>
      <w:r>
        <w:t>PRIMER.- APROVACIÓ DE L’ ACTA DE LA SESSIÓ ANTERIOR</w:t>
      </w:r>
    </w:p>
    <w:p w14:paraId="647F506A" w14:textId="3CF632EF" w:rsidR="00FE486F" w:rsidRDefault="00FE486F" w:rsidP="009052B5">
      <w:pPr>
        <w:jc w:val="both"/>
      </w:pPr>
      <w:r>
        <w:t>Es presenta a l’aprovació dels assistents l’esborrany de l’acta de la sessió del Ple ordinari de 05.05.2020</w:t>
      </w:r>
    </w:p>
    <w:p w14:paraId="033CD079" w14:textId="77777777" w:rsidR="00FE486F" w:rsidRDefault="00FE486F" w:rsidP="009052B5">
      <w:pPr>
        <w:jc w:val="both"/>
      </w:pPr>
      <w:r>
        <w:t>Vist que s’ha tramés l’esborrany de l’acta a tots els regidors presents, no es fa la seva lectura</w:t>
      </w:r>
    </w:p>
    <w:p w14:paraId="4F1673E5" w14:textId="77777777" w:rsidR="00FE486F" w:rsidRDefault="00FE486F" w:rsidP="009052B5">
      <w:pPr>
        <w:jc w:val="both"/>
      </w:pPr>
      <w:r>
        <w:t>atès que estan assabentats del seu contingut.</w:t>
      </w:r>
    </w:p>
    <w:p w14:paraId="2B68EC0A" w14:textId="77777777" w:rsidR="00FE486F" w:rsidRDefault="00FE486F" w:rsidP="009052B5">
      <w:pPr>
        <w:jc w:val="both"/>
      </w:pPr>
      <w:r>
        <w:t>Per unanimitat dels assistents s’aprova l’acta presentada</w:t>
      </w:r>
    </w:p>
    <w:p w14:paraId="73340FED" w14:textId="77777777" w:rsidR="00FE486F" w:rsidRDefault="00FE486F" w:rsidP="009052B5">
      <w:pPr>
        <w:jc w:val="both"/>
      </w:pPr>
    </w:p>
    <w:p w14:paraId="2F53DE33" w14:textId="77777777" w:rsidR="00FE486F" w:rsidRDefault="00FE486F" w:rsidP="009052B5">
      <w:pPr>
        <w:jc w:val="both"/>
      </w:pPr>
      <w:r>
        <w:t>SEGON.- DECRETS DE L’ALCALDIA</w:t>
      </w:r>
    </w:p>
    <w:p w14:paraId="3F8021F8" w14:textId="77777777" w:rsidR="00FE486F" w:rsidRDefault="00FE486F" w:rsidP="009052B5">
      <w:pPr>
        <w:jc w:val="both"/>
      </w:pPr>
      <w:r>
        <w:t>Es presenta a l’aprovació de la corporació la relació de decrets dictats per l’Alcaldia nºs del</w:t>
      </w:r>
    </w:p>
    <w:p w14:paraId="31A3FFF6" w14:textId="5C05E45D" w:rsidR="00FE486F" w:rsidRDefault="00FE486F" w:rsidP="009052B5">
      <w:pPr>
        <w:jc w:val="both"/>
      </w:pPr>
      <w:r>
        <w:t>21/20 al 48/20. La Corporació se’n dona per assabentada.</w:t>
      </w:r>
    </w:p>
    <w:p w14:paraId="088195D9" w14:textId="69169C80" w:rsidR="00D60C49" w:rsidRDefault="00FE486F" w:rsidP="009052B5">
      <w:pPr>
        <w:jc w:val="both"/>
      </w:pPr>
      <w:r>
        <w:t>És ratifica el seu contingut per unanimitat dels assistents a la sessió</w:t>
      </w:r>
    </w:p>
    <w:p w14:paraId="237EB6BD" w14:textId="4F353B23" w:rsidR="00FE486F" w:rsidRDefault="00FE486F" w:rsidP="009052B5">
      <w:pPr>
        <w:jc w:val="both"/>
      </w:pPr>
    </w:p>
    <w:p w14:paraId="482A9CAF" w14:textId="5CF943AC" w:rsidR="00FE486F" w:rsidRDefault="00FE486F" w:rsidP="009052B5">
      <w:pPr>
        <w:jc w:val="both"/>
      </w:pPr>
      <w:r>
        <w:t>TERCER: FACTURES AL PLE.</w:t>
      </w:r>
    </w:p>
    <w:p w14:paraId="61A5F453" w14:textId="369B0200" w:rsidR="00FE486F" w:rsidRDefault="00FE486F" w:rsidP="009052B5">
      <w:pPr>
        <w:jc w:val="both"/>
      </w:pPr>
    </w:p>
    <w:p w14:paraId="73A8786A" w14:textId="41474B87" w:rsidR="00FE486F" w:rsidRDefault="00FE486F" w:rsidP="009052B5">
      <w:pPr>
        <w:jc w:val="both"/>
      </w:pPr>
      <w:r>
        <w:t>Es presenta a la consideració de la Corporació les relacions de comptabilització de factures pagades i pendents de pagament corresponents als mesos de gener a juliol de 2020.</w:t>
      </w:r>
    </w:p>
    <w:p w14:paraId="67294C63" w14:textId="7496C800" w:rsidR="00FE486F" w:rsidRDefault="00FE486F" w:rsidP="009052B5">
      <w:pPr>
        <w:jc w:val="both"/>
      </w:pPr>
      <w:r>
        <w:t>Vista la documentació presentada i trobada conforme, per    vots a favor la corporació es dona per assabentada del seu contingut</w:t>
      </w:r>
    </w:p>
    <w:p w14:paraId="2CB123FC" w14:textId="22BE32BF" w:rsidR="00FE486F" w:rsidRDefault="00FE486F" w:rsidP="009052B5">
      <w:pPr>
        <w:jc w:val="both"/>
      </w:pPr>
    </w:p>
    <w:p w14:paraId="75AD85B3" w14:textId="0C45DC6F" w:rsidR="00FE486F" w:rsidRDefault="00FE486F" w:rsidP="009052B5">
      <w:pPr>
        <w:jc w:val="both"/>
      </w:pPr>
      <w:r>
        <w:t>QUART: APROVACIÓ COMPTE GENERAL 2020</w:t>
      </w:r>
    </w:p>
    <w:p w14:paraId="6F263D27" w14:textId="2904EF2A" w:rsidR="00FE486F" w:rsidRDefault="00FE486F" w:rsidP="009052B5">
      <w:pPr>
        <w:jc w:val="both"/>
      </w:pPr>
    </w:p>
    <w:p w14:paraId="3D57EA9C" w14:textId="78330078" w:rsidR="00FE486F" w:rsidRDefault="00FE486F" w:rsidP="009052B5">
      <w:pPr>
        <w:jc w:val="both"/>
      </w:pPr>
      <w:r>
        <w:t>Vist que s’ha formulat informe favorable al Compte General de l’exercici de 2019 per part de la Comissió Especial de Comptes en sessió celebrada el dia 5 de maig de 2020</w:t>
      </w:r>
    </w:p>
    <w:p w14:paraId="57A5FB1F" w14:textId="292A8E90" w:rsidR="00FE486F" w:rsidRDefault="00FE486F" w:rsidP="009052B5">
      <w:pPr>
        <w:jc w:val="both"/>
      </w:pPr>
      <w:r>
        <w:t>Vist que s’ha presentat certificació de la Secretaria municipal acreditativa del resultat de l’exposició pública de l’informe de la Comissió de Comptes i documentació complementària constant en la certificació que no s’ha formulat cap al·legació ni reclamació al seu contingut.</w:t>
      </w:r>
    </w:p>
    <w:p w14:paraId="34A8CBC4" w14:textId="3F352402" w:rsidR="00FE486F" w:rsidRDefault="00FE486F" w:rsidP="009052B5">
      <w:pPr>
        <w:jc w:val="both"/>
      </w:pPr>
      <w:r>
        <w:t xml:space="preserve">Vist que s’han acomplert tots els tràmits establerts en la normativa reguladora, per </w:t>
      </w:r>
      <w:r w:rsidR="009E06C4">
        <w:t>4</w:t>
      </w:r>
      <w:r>
        <w:t xml:space="preserve">  vots a favor </w:t>
      </w:r>
      <w:r w:rsidR="009E06C4">
        <w:t xml:space="preserve"> i 2 abstencions dels regidors de Fem Municipi Rialp-ERC_AM), </w:t>
      </w:r>
      <w:r>
        <w:t>que suposen la majoria absoluta legal dels membres que composen la corporació, s’acorda:</w:t>
      </w:r>
    </w:p>
    <w:p w14:paraId="3963AAF5" w14:textId="3F130AE1" w:rsidR="00FE486F" w:rsidRDefault="00FE486F" w:rsidP="009052B5">
      <w:pPr>
        <w:jc w:val="both"/>
      </w:pPr>
      <w:r>
        <w:t>PRIMER: Aprovar definitivament el Compte General de l’Ajuntament de Rialp corresponent a l’exercici econòmic de 2019</w:t>
      </w:r>
    </w:p>
    <w:p w14:paraId="58952AA9" w14:textId="3072BC60" w:rsidR="00FE486F" w:rsidRDefault="00FE486F" w:rsidP="009052B5">
      <w:pPr>
        <w:jc w:val="both"/>
      </w:pPr>
      <w:r>
        <w:lastRenderedPageBreak/>
        <w:t>SEGON: Donar trasllat del conti</w:t>
      </w:r>
      <w:r w:rsidR="00D645E9">
        <w:t>n</w:t>
      </w:r>
      <w:r>
        <w:t>gut de la present resolució, expedient administratiu i fitxers comptables corresponents a la Sindicatura de Comptes de Catalunya per a la seva posterior fiscalització i informe</w:t>
      </w:r>
    </w:p>
    <w:p w14:paraId="5FEC789F" w14:textId="0DDC5E2E" w:rsidR="00FE486F" w:rsidRDefault="00FE486F" w:rsidP="009052B5">
      <w:pPr>
        <w:jc w:val="both"/>
      </w:pPr>
    </w:p>
    <w:p w14:paraId="5A15CC32" w14:textId="173473C8" w:rsidR="00FE486F" w:rsidRDefault="00FE486F" w:rsidP="009052B5">
      <w:pPr>
        <w:jc w:val="both"/>
      </w:pPr>
      <w:r>
        <w:t>CINQUÈ: APROVACIÓ INICIAL MODIFICACIÓ NNSS DE PLANEJAMENT MUNICIPAL EN L’ÀMBIT DEL SUI1C</w:t>
      </w:r>
    </w:p>
    <w:p w14:paraId="524A6FAF" w14:textId="0CAB76FA" w:rsidR="00FE486F" w:rsidRDefault="00FE486F" w:rsidP="009052B5">
      <w:pPr>
        <w:jc w:val="both"/>
      </w:pPr>
    </w:p>
    <w:p w14:paraId="2900059A" w14:textId="705701AF" w:rsidR="00FE486F" w:rsidRDefault="00FE486F" w:rsidP="009052B5">
      <w:pPr>
        <w:jc w:val="both"/>
      </w:pPr>
      <w:r>
        <w:t xml:space="preserve">Es presenta a la Corporació la documentació corresponent a l’expedient de Modificació puntual de les NNSS en l’àmbit SUI-1C als efectes del compliment de les prescripcions establertes en el document d’aprovació definitiva </w:t>
      </w:r>
      <w:r w:rsidR="00717BBE">
        <w:t>de la modificació del Pla Director Urbanístic del Pallars (Desclassificació i modificació de sol urbanitzable).</w:t>
      </w:r>
    </w:p>
    <w:p w14:paraId="54E88F5C" w14:textId="3C1FA938" w:rsidR="00717BBE" w:rsidRDefault="00717BBE" w:rsidP="009052B5">
      <w:pPr>
        <w:jc w:val="both"/>
      </w:pPr>
      <w:r>
        <w:t>Vist el contingut de la documentació presentada així com els informes emesos pels serveis tècnics municipals, de la Direcció General d’Urbanisme en acord de la Comissió d’Urbanisme de l’Alt Pirineu i Aran de 23 de juliol de 2020 així com els informes favorables de l’Oficina Territorial d’Avaluació Ambiental i resta d’informes sectorials afectats també en sentit favorable.</w:t>
      </w:r>
    </w:p>
    <w:p w14:paraId="335318EF" w14:textId="228780C2" w:rsidR="00D645E9" w:rsidRDefault="00717BBE" w:rsidP="009052B5">
      <w:pPr>
        <w:jc w:val="both"/>
      </w:pPr>
      <w:r>
        <w:t xml:space="preserve">Per </w:t>
      </w:r>
      <w:r w:rsidR="00D645E9">
        <w:t>unanimitat dels assistents, majoria absoluta legal dels membres que composen la corporació s’acorda:</w:t>
      </w:r>
    </w:p>
    <w:p w14:paraId="20C337B7" w14:textId="42891ED6" w:rsidR="00717BBE" w:rsidRDefault="00717BBE" w:rsidP="009052B5">
      <w:pPr>
        <w:jc w:val="both"/>
      </w:pPr>
      <w:r>
        <w:t>PRIMER: Aprovar inicialment la modificació puntual de les NNSS de Planejament municipal en l’àmbit del sector SUI-1C de modificació dels límits del terreny urbanitzable per a la seva adaptació a les prescripcions establertes en el document d’aprovació definitiva del a modificació del PDU de desclassificació i modificació de sols urbanitzables del Pallars Sobirà</w:t>
      </w:r>
    </w:p>
    <w:p w14:paraId="2170D016" w14:textId="25ABD8EA" w:rsidR="00717BBE" w:rsidRDefault="00717BBE" w:rsidP="009052B5">
      <w:pPr>
        <w:jc w:val="both"/>
      </w:pPr>
      <w:r>
        <w:t>SEGON: Exposar el públic el contingut de la present resolució als efectes establerts en la legislació vigent.</w:t>
      </w:r>
    </w:p>
    <w:p w14:paraId="4CAD604C" w14:textId="325434E7" w:rsidR="00717BBE" w:rsidRDefault="00717BBE" w:rsidP="009052B5">
      <w:pPr>
        <w:jc w:val="both"/>
      </w:pPr>
    </w:p>
    <w:p w14:paraId="637E4DF8" w14:textId="7F820AF1" w:rsidR="00717BBE" w:rsidRDefault="00717BBE" w:rsidP="009052B5">
      <w:pPr>
        <w:jc w:val="both"/>
      </w:pPr>
    </w:p>
    <w:p w14:paraId="3AEAB650" w14:textId="30F43142" w:rsidR="00717BBE" w:rsidRDefault="00717BBE" w:rsidP="009052B5">
      <w:pPr>
        <w:jc w:val="both"/>
      </w:pPr>
      <w:r>
        <w:t>SISÈ: CALENDARI DE FESTES LOCALS PER A 2021</w:t>
      </w:r>
    </w:p>
    <w:p w14:paraId="2312863F" w14:textId="18B4ED7D" w:rsidR="00717BBE" w:rsidRDefault="00717BBE" w:rsidP="009052B5">
      <w:pPr>
        <w:jc w:val="both"/>
      </w:pPr>
    </w:p>
    <w:p w14:paraId="70079CA3" w14:textId="1FFC8A57" w:rsidR="00717BBE" w:rsidRDefault="00717BBE" w:rsidP="009052B5">
      <w:pPr>
        <w:jc w:val="both"/>
      </w:pPr>
      <w:r>
        <w:t>Es comunica als assistents que, en compliment de la normativa del Departament d’Empresa i Coneixement s’ha de procedir a la determinació i aprovació de les dues festes locals del municipi de Rialp per a l’exercici de 2021.</w:t>
      </w:r>
    </w:p>
    <w:p w14:paraId="3653DBDD" w14:textId="04FE422A" w:rsidR="00717BBE" w:rsidRDefault="00717BBE" w:rsidP="009052B5">
      <w:pPr>
        <w:jc w:val="both"/>
      </w:pPr>
      <w:r>
        <w:t>Vist el contingut de la normativa esmentada, es proposa fixar com a festes locals del municipi de Rialp per a 2021:</w:t>
      </w:r>
    </w:p>
    <w:p w14:paraId="293CEE8C" w14:textId="1FBB785B" w:rsidR="00717BBE" w:rsidRDefault="00717BBE" w:rsidP="009052B5">
      <w:pPr>
        <w:jc w:val="both"/>
      </w:pPr>
      <w:r>
        <w:t>DIA 16 DE FEBRER: DIMARTS DE CARNESTOLTES</w:t>
      </w:r>
    </w:p>
    <w:p w14:paraId="7604FE1E" w14:textId="024B84F1" w:rsidR="00717BBE" w:rsidRDefault="00717BBE" w:rsidP="009052B5">
      <w:pPr>
        <w:jc w:val="both"/>
      </w:pPr>
      <w:r>
        <w:t>DIA 27 DE SETEMBRE: FESTIVITAT DE SANT COSME I SANT DAMIÀ (Dia 26 de setembre traslladat a l’endemà dia 27 per ser diumenge el dia 26)</w:t>
      </w:r>
    </w:p>
    <w:p w14:paraId="318AA456" w14:textId="7A90F42D" w:rsidR="00717BBE" w:rsidRDefault="00717BBE" w:rsidP="009052B5">
      <w:pPr>
        <w:jc w:val="both"/>
      </w:pPr>
      <w:r>
        <w:t xml:space="preserve">Vist el contingut de la proposta presentada s’aprova per </w:t>
      </w:r>
      <w:r w:rsidR="009E06C4">
        <w:t>unanimitat dels</w:t>
      </w:r>
      <w:r>
        <w:t xml:space="preserve"> assistents.</w:t>
      </w:r>
    </w:p>
    <w:p w14:paraId="1AEC7005" w14:textId="7B92235D" w:rsidR="00717BBE" w:rsidRDefault="00717BBE" w:rsidP="009052B5">
      <w:pPr>
        <w:jc w:val="both"/>
      </w:pPr>
    </w:p>
    <w:p w14:paraId="3063A5CA" w14:textId="25F46E9E" w:rsidR="00717BBE" w:rsidRDefault="00717BBE" w:rsidP="009052B5">
      <w:pPr>
        <w:jc w:val="both"/>
      </w:pPr>
      <w:r>
        <w:t>SETÈ: INFORMES DE L’ALCALDIA</w:t>
      </w:r>
    </w:p>
    <w:p w14:paraId="2D445813" w14:textId="31F39EFB" w:rsidR="009E06C4" w:rsidRDefault="009E06C4" w:rsidP="009052B5">
      <w:pPr>
        <w:jc w:val="both"/>
      </w:pPr>
    </w:p>
    <w:p w14:paraId="6A26C0FF" w14:textId="129462D2" w:rsidR="009E06C4" w:rsidRDefault="009E06C4" w:rsidP="009052B5">
      <w:pPr>
        <w:jc w:val="both"/>
      </w:pPr>
      <w:r>
        <w:t xml:space="preserve">El Sr. Alcalde informa al Ple les dades d’atur del darrer quadrimestre: Maig 44, Juny 43, Juliol 29 i Agost 28. Remarca que les dades d’atur dels mesos de maig i juny han estat molt altes degut a la situació de confinament per la COVID-19. </w:t>
      </w:r>
    </w:p>
    <w:p w14:paraId="619FDC51" w14:textId="3A94FDB2" w:rsidR="009E06C4" w:rsidRDefault="009E06C4" w:rsidP="009052B5">
      <w:pPr>
        <w:jc w:val="both"/>
      </w:pPr>
      <w:r>
        <w:t>El Sr. Alcalde informa que els moviments de població no han donat dades d’augment poblacional per causa de la COVID-19 ja que el moviment de població ha estat el normal: 21 baixes i 29 altes.</w:t>
      </w:r>
    </w:p>
    <w:p w14:paraId="00D5738E" w14:textId="17BEB28E" w:rsidR="009E06C4" w:rsidRDefault="009E06C4" w:rsidP="009052B5">
      <w:pPr>
        <w:jc w:val="both"/>
      </w:pPr>
    </w:p>
    <w:p w14:paraId="09D4AC42" w14:textId="2C54F015" w:rsidR="009E06C4" w:rsidRDefault="009E06C4" w:rsidP="009052B5">
      <w:pPr>
        <w:jc w:val="both"/>
      </w:pPr>
      <w:r>
        <w:t>El Sr. Alcalde demana que consti en Acta l’agraïment de la Corporació per la feina feta de lluita contra la crisis de la COVID 19 i demana de continuar fent esforços pel que vindrà. Indica que l’estiu ha estat complicat, pel nerviosisme de la gent que ha provocat que les actituds i les maneres no hagin estat les més adients. Hi ha hagut un gran descontentament respecte el servei de recollida d’escombraries. El Regidor Dani Llopis indica que, precisament, les queixes venen de les persones que fan bé la gestió dels residus respecte els altres.</w:t>
      </w:r>
    </w:p>
    <w:p w14:paraId="518B111F" w14:textId="1377369E" w:rsidR="009E06C4" w:rsidRDefault="009E06C4" w:rsidP="009052B5">
      <w:pPr>
        <w:jc w:val="both"/>
      </w:pPr>
      <w:r>
        <w:lastRenderedPageBreak/>
        <w:t>Es planteja proposar al Consell Comarcal la celebració d’un Ple monogràfic per mirar de trobar la manera de millorar el servei d’escombraries comarcal.</w:t>
      </w:r>
    </w:p>
    <w:p w14:paraId="5F771580" w14:textId="4A8CBA81" w:rsidR="009E06C4" w:rsidRDefault="009E06C4" w:rsidP="009052B5">
      <w:pPr>
        <w:jc w:val="both"/>
      </w:pPr>
      <w:r>
        <w:t xml:space="preserve">El Sr. Alcalde informa que, sota la responsabilitat de la regidora Maria Lozoya, s’ha continuat amb la tasca d’esterilització de gats. Després de fer una actuació als nuclis de Roní i Beraní s’ha començat a treballar a la zona de Surp i resta de pobles. Indica que s’està mantenint contactes amb gosseres,  </w:t>
      </w:r>
      <w:r w:rsidRPr="009E06C4">
        <w:t>tant a l’Alt Urgell com a la Cerdanya</w:t>
      </w:r>
      <w:r>
        <w:t>,</w:t>
      </w:r>
      <w:r w:rsidRPr="009E06C4">
        <w:t xml:space="preserve"> </w:t>
      </w:r>
      <w:r>
        <w:t>per controlar la població de gossos del municipi.</w:t>
      </w:r>
    </w:p>
    <w:p w14:paraId="13DBB29E" w14:textId="6E602360" w:rsidR="009E06C4" w:rsidRDefault="009E06C4" w:rsidP="009052B5">
      <w:pPr>
        <w:jc w:val="both"/>
      </w:pPr>
    </w:p>
    <w:p w14:paraId="7939FAC1" w14:textId="75AB6757" w:rsidR="009E06C4" w:rsidRDefault="009E06C4" w:rsidP="009052B5">
      <w:pPr>
        <w:jc w:val="both"/>
      </w:pPr>
      <w:r>
        <w:t xml:space="preserve">El Sr. Alcalde informa de la reunió mantinguda amb els responsables del Departament de Territori on es va presentar formalment el projecte de construcció d’una via verda que uneixi les poblacions de Rialp i Sort. El projecte compta amb un pressupost de 1,7 M€ i, per part de l’Ajuntament de Rialp, es considera una gran millora i diversificació de l’oferta turística de la zona. Està previst l’inici de les obres l’any 2021. </w:t>
      </w:r>
    </w:p>
    <w:p w14:paraId="4BA8672C" w14:textId="168AD27C" w:rsidR="00A34450" w:rsidRDefault="00A34450" w:rsidP="009052B5">
      <w:pPr>
        <w:jc w:val="both"/>
      </w:pPr>
    </w:p>
    <w:p w14:paraId="66B9AE2B" w14:textId="4AB3D563" w:rsidR="00A34450" w:rsidRDefault="00A34450" w:rsidP="009052B5">
      <w:pPr>
        <w:jc w:val="both"/>
      </w:pPr>
      <w:r>
        <w:t>El Sr. Alcalde informa sobre l’accident que hi va haver al camí de la Canerilla per la caiguda d’una senyora pel trencament d’una barana. En tot moment es va fer acompanyament a la persona ferida i als seus familiars i s’ha lliurat a la companyia asseguradora de l’Ajuntament tots els informes recabats tant dels bombers com del Parc natural de l’Alt Pirineu i serveis tècnics municipals.</w:t>
      </w:r>
    </w:p>
    <w:p w14:paraId="700E1393" w14:textId="6711DBB8" w:rsidR="00A34450" w:rsidRDefault="00A34450" w:rsidP="009052B5">
      <w:pPr>
        <w:jc w:val="both"/>
      </w:pPr>
    </w:p>
    <w:p w14:paraId="332722A6" w14:textId="2D92EB4E" w:rsidR="00A34450" w:rsidRDefault="00A34450" w:rsidP="009052B5">
      <w:pPr>
        <w:jc w:val="both"/>
      </w:pPr>
      <w:r>
        <w:t>El Sr. Alcalde informa sobre les obres d’inversió i manteniment que s’estan duent a terme:</w:t>
      </w:r>
    </w:p>
    <w:p w14:paraId="7859E068" w14:textId="040EC735" w:rsidR="00A34450" w:rsidRDefault="00A34450" w:rsidP="009052B5">
      <w:pPr>
        <w:pStyle w:val="Prrafodelista"/>
        <w:numPr>
          <w:ilvl w:val="0"/>
          <w:numId w:val="1"/>
        </w:numPr>
        <w:jc w:val="both"/>
      </w:pPr>
      <w:r>
        <w:t>Reparacions i manteniment de la carretera d’accés a Escàs, incloent la retirada de la gran pedra caiguda a l’accés a Caregue</w:t>
      </w:r>
    </w:p>
    <w:p w14:paraId="45FCFF2A" w14:textId="13D85E98" w:rsidR="00A34450" w:rsidRDefault="00A34450" w:rsidP="009052B5">
      <w:pPr>
        <w:pStyle w:val="Prrafodelista"/>
        <w:numPr>
          <w:ilvl w:val="0"/>
          <w:numId w:val="1"/>
        </w:numPr>
        <w:jc w:val="both"/>
      </w:pPr>
      <w:r>
        <w:t>Està en execució l’obra d’instal·lació d’enllumenat amb làmpades LED a Rialp així com que s’està treballant amb el contractista i el fabricant de les làmpades instal·lades anteriorment per aclarir quin ha estat el problema amb le seu funcionament</w:t>
      </w:r>
    </w:p>
    <w:p w14:paraId="6EB1B7D8" w14:textId="33317ED0" w:rsidR="00A34450" w:rsidRDefault="00A34450" w:rsidP="009052B5">
      <w:pPr>
        <w:pStyle w:val="Prrafodelista"/>
        <w:numPr>
          <w:ilvl w:val="0"/>
          <w:numId w:val="1"/>
        </w:numPr>
        <w:jc w:val="both"/>
      </w:pPr>
      <w:r>
        <w:t>En breu s’inciaran les obres de millora de la vorera de l’Av. Flora Cadena en el tram entre l’Av. Generalitat i el Carrer Rentadors.</w:t>
      </w:r>
    </w:p>
    <w:p w14:paraId="0CDAC077" w14:textId="6D8B89ED" w:rsidR="00A34450" w:rsidRDefault="00A34450" w:rsidP="009052B5">
      <w:pPr>
        <w:pStyle w:val="Prrafodelista"/>
        <w:numPr>
          <w:ilvl w:val="0"/>
          <w:numId w:val="1"/>
        </w:numPr>
        <w:jc w:val="both"/>
      </w:pPr>
      <w:r>
        <w:t>En breu s’instal·laran els tendals de protecció solar i contra el vent en la coberta del poliesportiu, així com la instal·lació de tancaments i xarxes als camps d’esports.</w:t>
      </w:r>
    </w:p>
    <w:p w14:paraId="6953628A" w14:textId="4A09E770" w:rsidR="00717BBE" w:rsidRDefault="00717BBE" w:rsidP="009052B5">
      <w:pPr>
        <w:jc w:val="both"/>
      </w:pPr>
    </w:p>
    <w:p w14:paraId="79009803" w14:textId="79756D5B" w:rsidR="00333517" w:rsidRDefault="00333517" w:rsidP="009052B5">
      <w:pPr>
        <w:jc w:val="both"/>
      </w:pPr>
      <w:r>
        <w:t>El Sr. Alcalde informa els assistents donant explicacions de les mesures que s’han posat en funcionament, en relació amb la COVID-19 per la posada en funcionament de la Llar d’Infants municipals. Considera que amb les mesures adoptades es garanteix totalment la seguretat del centre.</w:t>
      </w:r>
    </w:p>
    <w:p w14:paraId="28F1257C" w14:textId="4637CF67" w:rsidR="00333517" w:rsidRDefault="00333517" w:rsidP="009052B5">
      <w:pPr>
        <w:jc w:val="both"/>
      </w:pPr>
    </w:p>
    <w:p w14:paraId="661C7596" w14:textId="40C2E9D8" w:rsidR="00333517" w:rsidRDefault="00333517" w:rsidP="009052B5">
      <w:pPr>
        <w:jc w:val="both"/>
      </w:pPr>
      <w:r>
        <w:t>El Sr. Alcalde informa que s’ha detectat un preocupant augment del consum de drogues així com concentracions de joves al carrer (Botellón) indicant que s’ha comunicat la situació als Mossos d’Esquadra i al Consell Comarcal per prendre mesures per evitar aquestes situacions</w:t>
      </w:r>
    </w:p>
    <w:p w14:paraId="1091DAD7" w14:textId="468515A4" w:rsidR="00333517" w:rsidRDefault="00333517" w:rsidP="009052B5">
      <w:pPr>
        <w:jc w:val="both"/>
      </w:pPr>
    </w:p>
    <w:p w14:paraId="4E39AC46" w14:textId="5A954EBD" w:rsidR="00333517" w:rsidRDefault="00333517" w:rsidP="009052B5">
      <w:pPr>
        <w:jc w:val="both"/>
      </w:pPr>
      <w:r>
        <w:t>El Sr. Alcalde demana que consti en acta l’agraïment a totes les associacions i entitats que, malgrat la situació que estem vivint, han programat i dut a terme les seves activitats (Rialp Musical Associació, Escola de Fútbol, Comissió de Festes, etc.I També informa que el proper dia 27 de setembre es jugarà, al camp d’esports municipal un partit de fútbol entre l’Andorra i el Lleida</w:t>
      </w:r>
    </w:p>
    <w:p w14:paraId="2CFA7CE2" w14:textId="2095A3E0" w:rsidR="00333517" w:rsidRDefault="00333517" w:rsidP="009052B5">
      <w:pPr>
        <w:jc w:val="both"/>
      </w:pPr>
    </w:p>
    <w:p w14:paraId="27BC7D93" w14:textId="340EC992" w:rsidR="00333517" w:rsidRDefault="00333517" w:rsidP="009052B5">
      <w:pPr>
        <w:jc w:val="both"/>
      </w:pPr>
      <w:r>
        <w:t>El Sr. Alcalde informa que, per causa de la situació sanitària, és molt probable que es jugui la competició per part del Club de Fútbol Rialp atès que al tractar-se d’esportistes no professionals , qualsevol problema d’infecció del COVID 19 pot tenir conseqüències greus a les seves feines. El Club de Futbol Rialp ha comunicat a l’Ajuntament que, si és produeix aquesta situació, renunciar al 50% de la subvenció que li atorga l’Ajuntament. En el mateix sentit s’han expressat els responsables de la Cursa Matxicots.</w:t>
      </w:r>
    </w:p>
    <w:p w14:paraId="3210ED00" w14:textId="4E60E294" w:rsidR="00333517" w:rsidRDefault="00333517" w:rsidP="009052B5">
      <w:pPr>
        <w:jc w:val="both"/>
      </w:pPr>
    </w:p>
    <w:p w14:paraId="75E12FD7" w14:textId="0C84B917" w:rsidR="00333517" w:rsidRDefault="00333517" w:rsidP="009052B5">
      <w:pPr>
        <w:jc w:val="both"/>
      </w:pPr>
      <w:r>
        <w:t xml:space="preserve">El Sr. Alcalde comunica que ha tingut una reunió amb els responsables de l’Associació de Jubilats de Rialp els quals han indicat que no troben candidats per a la renovació de la Junta i han demanat a l’Ajuntament que, si no es pot renovar la Junta, </w:t>
      </w:r>
      <w:r w:rsidR="009052B5">
        <w:t>es pugui continuar utilitzant el local. El Sr. Alcalde indica que els ha autoritzat.</w:t>
      </w:r>
    </w:p>
    <w:p w14:paraId="5ABD6253" w14:textId="2E34BE0A" w:rsidR="009052B5" w:rsidRDefault="009052B5" w:rsidP="009052B5">
      <w:pPr>
        <w:jc w:val="both"/>
      </w:pPr>
    </w:p>
    <w:p w14:paraId="386B4A7E" w14:textId="61CCC206" w:rsidR="009052B5" w:rsidRDefault="009052B5" w:rsidP="009052B5">
      <w:pPr>
        <w:jc w:val="both"/>
      </w:pPr>
      <w:r>
        <w:t>El Sr. Alcalde informa que el proper mes d’octubre es reanudarà l’activitat al Consultori Municipal</w:t>
      </w:r>
    </w:p>
    <w:p w14:paraId="073C584B" w14:textId="3113EF3E" w:rsidR="009052B5" w:rsidRDefault="009052B5" w:rsidP="009052B5">
      <w:pPr>
        <w:jc w:val="both"/>
      </w:pPr>
    </w:p>
    <w:p w14:paraId="64CDE7A0" w14:textId="42557466" w:rsidR="009052B5" w:rsidRDefault="009052B5" w:rsidP="009052B5">
      <w:pPr>
        <w:jc w:val="both"/>
      </w:pPr>
      <w:r>
        <w:t>El  Sr. Alcalde informa que estan finalitzant les obres d’estesa de la xarxa de fibra òptica a la Comarca i, en relació amb aquesta infraestructura, l’Ajuntament ha iniciat contactes per començar la instal·lació de la xarxa urbana a Rialp a la màxima brevetat possible.</w:t>
      </w:r>
    </w:p>
    <w:p w14:paraId="635F4924" w14:textId="5985CCFB" w:rsidR="009052B5" w:rsidRDefault="009052B5" w:rsidP="009052B5">
      <w:pPr>
        <w:jc w:val="both"/>
      </w:pPr>
    </w:p>
    <w:p w14:paraId="7D15B064" w14:textId="68FD242F" w:rsidR="009052B5" w:rsidRDefault="009052B5" w:rsidP="009052B5">
      <w:pPr>
        <w:jc w:val="both"/>
      </w:pPr>
      <w:r>
        <w:t>El Sr. Alcalde informa que, per part de FGC, s’està treballant en la redacció d’un Pla Especial de l’àmbit de l’estació d’esquí de Port Ainé, per a la seva ordenació i futura ampliació.</w:t>
      </w:r>
    </w:p>
    <w:p w14:paraId="52620CB2" w14:textId="168DD88A" w:rsidR="009052B5" w:rsidRDefault="009052B5" w:rsidP="009052B5">
      <w:pPr>
        <w:jc w:val="both"/>
      </w:pPr>
    </w:p>
    <w:p w14:paraId="5AB8F1BC" w14:textId="4054998F" w:rsidR="009052B5" w:rsidRDefault="009052B5" w:rsidP="009052B5">
      <w:pPr>
        <w:jc w:val="both"/>
      </w:pPr>
      <w:r>
        <w:t>El Sr. Alcade informa que s’ha modificat el calendari d’activitats previstes per la propera festa de Sant Cosme i Sant Damià a causa de les restriccions per la COVID-19</w:t>
      </w:r>
    </w:p>
    <w:p w14:paraId="70575B54" w14:textId="62578B44" w:rsidR="009052B5" w:rsidRDefault="009052B5" w:rsidP="009052B5">
      <w:pPr>
        <w:jc w:val="both"/>
      </w:pPr>
    </w:p>
    <w:p w14:paraId="5386A351" w14:textId="77777777" w:rsidR="009052B5" w:rsidRDefault="009052B5" w:rsidP="009052B5">
      <w:pPr>
        <w:jc w:val="both"/>
      </w:pPr>
    </w:p>
    <w:p w14:paraId="53277D81" w14:textId="0893DBE5" w:rsidR="00717BBE" w:rsidRDefault="00717BBE" w:rsidP="009052B5">
      <w:pPr>
        <w:jc w:val="both"/>
      </w:pPr>
      <w:r>
        <w:t>VUITÈ: PRECS I PREGUNTES</w:t>
      </w:r>
    </w:p>
    <w:p w14:paraId="2B67849C" w14:textId="3D5712CA" w:rsidR="009052B5" w:rsidRDefault="009052B5" w:rsidP="009052B5">
      <w:pPr>
        <w:jc w:val="both"/>
      </w:pPr>
    </w:p>
    <w:p w14:paraId="2E385E72" w14:textId="5BE15F34" w:rsidR="009052B5" w:rsidRDefault="009052B5" w:rsidP="009052B5">
      <w:pPr>
        <w:jc w:val="both"/>
      </w:pPr>
      <w:r>
        <w:t>El Regidor Sr. Daniel Llopís demana informació sobre l’estat en què es troba el cementiri de Caregue, ateses les queixes rebudes dels veïns del poble.</w:t>
      </w:r>
    </w:p>
    <w:p w14:paraId="700E43D3" w14:textId="4AA3A7F1" w:rsidR="009052B5" w:rsidRDefault="009052B5" w:rsidP="009052B5">
      <w:pPr>
        <w:jc w:val="both"/>
      </w:pPr>
    </w:p>
    <w:p w14:paraId="18F0EAC6" w14:textId="7B2FF09A" w:rsidR="009052B5" w:rsidRDefault="009052B5" w:rsidP="009052B5">
      <w:pPr>
        <w:jc w:val="both"/>
      </w:pPr>
      <w:r>
        <w:t>El Sr. Jordi Altieri informa que, per part de l’Ajuntament es va fer una actuació de reparació del mur del cementiri amb un cost de 3.000,00 €. Amb posterioritat es va produir l’esfondrament d`una part del mur el qual va fer tornar a caure la paret que ja s’havia arreglat. La situació actual no és deguda a la manca d’actuació per part de l’Ajuntament sinó pel que s’ha exposat.  Respecte la resolució del problema, s’intentarà fer el mes aviat possible depenent de la obtenció del finançament necessari per a dur a terme les obres.</w:t>
      </w:r>
    </w:p>
    <w:p w14:paraId="792E3DA0" w14:textId="2DB7DEA6" w:rsidR="009052B5" w:rsidRDefault="009052B5" w:rsidP="009052B5">
      <w:pPr>
        <w:jc w:val="both"/>
      </w:pPr>
    </w:p>
    <w:p w14:paraId="7E546A17" w14:textId="5A60B0EA" w:rsidR="009052B5" w:rsidRDefault="009052B5" w:rsidP="009052B5">
      <w:pPr>
        <w:jc w:val="both"/>
      </w:pPr>
      <w:r>
        <w:t>Els Regidors Daniel Llopis i Ahika Jaeschke demanen informació sobre la situació en què es troba l’Àrea d’Autocaravanes ja que aquest estiu hi ha ha</w:t>
      </w:r>
      <w:r w:rsidR="00236CEB">
        <w:t>gut nombrosos problemes per causa de la massificació d’usuaris que s’ha produït. El Sr. Alcald</w:t>
      </w:r>
      <w:r w:rsidR="00E26EE4">
        <w:t>e informa que s’ha previst limitar l’aforament per a garantir el correcte funcionament de la instal·lació.</w:t>
      </w:r>
    </w:p>
    <w:p w14:paraId="4A6FF3F3" w14:textId="6AAB9A52" w:rsidR="00E26EE4" w:rsidRDefault="00E26EE4" w:rsidP="009052B5">
      <w:pPr>
        <w:jc w:val="both"/>
      </w:pPr>
      <w:r>
        <w:t>El Sr. Daniel Llopís indica que es podria disposar d’una pla d’ocupació per a gestionar l’equipament i amb aquest finançament i una quota per part dels usuaris es podria millorar la gestió.</w:t>
      </w:r>
    </w:p>
    <w:p w14:paraId="544C2151" w14:textId="290FA0B8" w:rsidR="00E26EE4" w:rsidRDefault="00E26EE4" w:rsidP="009052B5">
      <w:pPr>
        <w:jc w:val="both"/>
      </w:pPr>
      <w:r>
        <w:t>El Sr. Alcalde considera que pot ser una bona iniciativa i creu convenient convocar, abans de final d’any, una reunió monogràfica sobre el tema per veure quina pot ser la millor manera d’oferir un bon servei</w:t>
      </w:r>
    </w:p>
    <w:p w14:paraId="57957DD9" w14:textId="1D09C0DB" w:rsidR="00E26EE4" w:rsidRDefault="00E26EE4" w:rsidP="009052B5">
      <w:pPr>
        <w:jc w:val="both"/>
      </w:pPr>
    </w:p>
    <w:p w14:paraId="1A384EED" w14:textId="0D2B956E" w:rsidR="00E26EE4" w:rsidRDefault="00E26EE4" w:rsidP="009052B5">
      <w:pPr>
        <w:jc w:val="both"/>
      </w:pPr>
      <w:r>
        <w:t>I, sense més assumptes a tractar, es dona per conclòs l’acte, essent les 21:30 hores</w:t>
      </w:r>
    </w:p>
    <w:sectPr w:rsidR="00E26EE4" w:rsidSect="00C14B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6F25FB"/>
    <w:multiLevelType w:val="hybridMultilevel"/>
    <w:tmpl w:val="BAEC682E"/>
    <w:lvl w:ilvl="0" w:tplc="AF304F8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F"/>
    <w:rsid w:val="00236CEB"/>
    <w:rsid w:val="00333517"/>
    <w:rsid w:val="00717BBE"/>
    <w:rsid w:val="009052B5"/>
    <w:rsid w:val="009E06C4"/>
    <w:rsid w:val="00A34450"/>
    <w:rsid w:val="00C14B2A"/>
    <w:rsid w:val="00D60C49"/>
    <w:rsid w:val="00D645E9"/>
    <w:rsid w:val="00E26EE4"/>
    <w:rsid w:val="00FE486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BE26"/>
  <w15:chartTrackingRefBased/>
  <w15:docId w15:val="{D38F1B52-425B-4EE4-AF20-5FCE353E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1795</Words>
  <Characters>10238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secretaria@rialp.cat</dc:creator>
  <cp:keywords/>
  <dc:description/>
  <cp:lastModifiedBy>secretaria@rialp.cat</cp:lastModifiedBy>
  <cp:revision>5</cp:revision>
  <dcterms:created xsi:type="dcterms:W3CDTF">2020-09-24T09:11:00Z</dcterms:created>
  <dcterms:modified xsi:type="dcterms:W3CDTF">2020-11-19T11:33:00Z</dcterms:modified>
</cp:coreProperties>
</file>